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36D8E">
        <w:rPr>
          <w:rFonts w:ascii="Times New Roman" w:hAnsi="Times New Roman" w:cs="Times New Roman"/>
          <w:b/>
          <w:sz w:val="24"/>
          <w:szCs w:val="24"/>
        </w:rPr>
        <w:t>7</w:t>
      </w:r>
      <w:r w:rsidR="00950E91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21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50E91">
        <w:rPr>
          <w:rFonts w:ascii="Times New Roman" w:hAnsi="Times New Roman" w:cs="Times New Roman"/>
          <w:b/>
          <w:sz w:val="24"/>
          <w:szCs w:val="24"/>
        </w:rPr>
        <w:t>физике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950E91">
        <w:rPr>
          <w:rFonts w:ascii="Times New Roman" w:hAnsi="Times New Roman"/>
          <w:sz w:val="24"/>
          <w:szCs w:val="24"/>
        </w:rPr>
        <w:t>физике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D90F80">
        <w:rPr>
          <w:rFonts w:ascii="Times New Roman" w:hAnsi="Times New Roman"/>
          <w:sz w:val="24"/>
          <w:szCs w:val="24"/>
        </w:rPr>
        <w:t>51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950E91">
        <w:rPr>
          <w:rFonts w:ascii="Times New Roman" w:hAnsi="Times New Roman"/>
          <w:sz w:val="24"/>
          <w:szCs w:val="24"/>
        </w:rPr>
        <w:t>физике</w:t>
      </w:r>
    </w:p>
    <w:tbl>
      <w:tblPr>
        <w:tblW w:w="515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5"/>
        <w:gridCol w:w="5258"/>
        <w:gridCol w:w="1694"/>
        <w:gridCol w:w="851"/>
        <w:gridCol w:w="1758"/>
      </w:tblGrid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Васютин Артемий Алексеевич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Кузнецов Родион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Гаврилин Владислав Артемович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Лежнин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Оскар Романович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Пономарев Михаил Олегович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Фефелов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Иван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Овчинников Михаил Дмитриевич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Дубынина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Кравченко Никита Максимович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Тюкалов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Макар Александрович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Жарких Артём Александрович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Жарких Тимур Александрович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Данилов Леонид Дмитриевич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Малич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Виктор Андреевич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Телепнев Александр Русланович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Беспалов Виталий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Волошенко Игорь Иванович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Тихонова Яна Станиславовна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Онучин Иван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Богданович Дарья Андреевна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Мурашкина Елизавета Витальевна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Никитина Полина Игоревна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Воробьева Вероника Денисовна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Вьюжанина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Вероника Владимировна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Догадин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Ярослав Романович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Недосейкин Кирилл Русланович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Мажейко Екатерина Степановна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Полякова София Денисовна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Земский Лев Артемович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Корнеев Игорь Олегович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Кочетков Константин Иванович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Погорелов Александр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Скиданова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Моксин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Иван Максимович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Абраменко Илья Денисович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Чернышова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Фокин Александр Владимирович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Никишин Илья Андреевич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Жданов Олег Геннадьевич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Криволуцков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Андрей Ярославович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Коноваленко Владимир Александрович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Борисенко Данил Вячеславович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Иванова Анна Алексеевна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Шелепов Алексей Владимирович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Уманчук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Кирилл Евгеньевич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Айнулин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Савелий Евгеньевич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Ясько Полина Юрьевна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Попов Никита Денисович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Пыльцова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Арина Олеговна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Тюшин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6517C4" w:rsidTr="006517C4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F80">
              <w:rPr>
                <w:rFonts w:ascii="Times New Roman" w:eastAsia="Times New Roman" w:hAnsi="Times New Roman" w:cs="Times New Roman"/>
              </w:rPr>
              <w:t>Вольвач</w:t>
            </w:r>
            <w:proofErr w:type="spellEnd"/>
            <w:r w:rsidRPr="00D90F80">
              <w:rPr>
                <w:rFonts w:ascii="Times New Roman" w:eastAsia="Times New Roman" w:hAnsi="Times New Roman" w:cs="Times New Roman"/>
              </w:rPr>
              <w:t xml:space="preserve"> Руслан Николаевич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7C4" w:rsidRPr="00D90F80" w:rsidRDefault="006517C4" w:rsidP="006517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0F8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8763EB" w:rsidRPr="008763EB" w:rsidRDefault="008763EB" w:rsidP="0087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</w:t>
      </w:r>
      <w:bookmarkStart w:id="0" w:name="_GoBack"/>
      <w:bookmarkEnd w:id="0"/>
      <w:r w:rsidR="00E341A9" w:rsidRPr="00871369">
        <w:rPr>
          <w:rFonts w:ascii="Times New Roman" w:hAnsi="Times New Roman" w:cs="Times New Roman"/>
          <w:sz w:val="24"/>
          <w:szCs w:val="24"/>
        </w:rPr>
        <w:t xml:space="preserve">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4316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517D"/>
    <w:rsid w:val="008C033F"/>
    <w:rsid w:val="008E0C17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382C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6F66-C33D-45AC-BACB-D8BF150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88</cp:revision>
  <cp:lastPrinted>2024-10-16T07:25:00Z</cp:lastPrinted>
  <dcterms:created xsi:type="dcterms:W3CDTF">2013-09-30T05:37:00Z</dcterms:created>
  <dcterms:modified xsi:type="dcterms:W3CDTF">2024-11-21T03:43:00Z</dcterms:modified>
</cp:coreProperties>
</file>